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DAE" w:rsidRPr="00407DAE" w:rsidRDefault="00407DAE" w:rsidP="00407DAE">
      <w:pPr>
        <w:keepNext/>
        <w:jc w:val="center"/>
        <w:outlineLvl w:val="1"/>
        <w:rPr>
          <w:rFonts w:ascii="Arial" w:hAnsi="Arial"/>
          <w:b/>
          <w:i/>
          <w:spacing w:val="40"/>
          <w:sz w:val="28"/>
          <w:szCs w:val="20"/>
          <w:lang w:eastAsia="en-US"/>
        </w:rPr>
      </w:pPr>
    </w:p>
    <w:p w:rsidR="00407DAE" w:rsidRPr="00407DAE" w:rsidRDefault="00407DAE" w:rsidP="00407DAE">
      <w:pPr>
        <w:keepNext/>
        <w:jc w:val="center"/>
        <w:outlineLvl w:val="1"/>
        <w:rPr>
          <w:rFonts w:ascii="Arial" w:hAnsi="Arial"/>
          <w:b/>
          <w:i/>
          <w:spacing w:val="40"/>
          <w:sz w:val="28"/>
          <w:szCs w:val="20"/>
          <w:lang w:eastAsia="en-US"/>
        </w:rPr>
      </w:pPr>
    </w:p>
    <w:p w:rsidR="00407DAE" w:rsidRPr="00407DAE" w:rsidRDefault="00407DAE" w:rsidP="00E96C64">
      <w:pPr>
        <w:keepNext/>
        <w:jc w:val="center"/>
        <w:outlineLvl w:val="1"/>
        <w:rPr>
          <w:rFonts w:ascii="Arial" w:hAnsi="Arial"/>
          <w:b/>
          <w:i/>
          <w:spacing w:val="40"/>
          <w:sz w:val="28"/>
          <w:szCs w:val="20"/>
          <w:lang w:eastAsia="en-US"/>
        </w:rPr>
      </w:pPr>
      <w:r w:rsidRPr="00407DAE">
        <w:rPr>
          <w:rFonts w:ascii="Arial" w:hAnsi="Arial"/>
          <w:b/>
          <w:i/>
          <w:spacing w:val="40"/>
          <w:sz w:val="28"/>
          <w:szCs w:val="20"/>
          <w:lang w:eastAsia="en-US"/>
        </w:rPr>
        <w:t>PRIJAVNICA NA TEČAJ ZA LOKALNE</w:t>
      </w:r>
      <w:r w:rsidR="00E96C64">
        <w:rPr>
          <w:rFonts w:ascii="Arial" w:hAnsi="Arial"/>
          <w:b/>
          <w:i/>
          <w:spacing w:val="40"/>
          <w:sz w:val="28"/>
          <w:szCs w:val="20"/>
          <w:lang w:eastAsia="en-US"/>
        </w:rPr>
        <w:t xml:space="preserve"> T</w:t>
      </w:r>
      <w:r w:rsidRPr="00407DAE">
        <w:rPr>
          <w:rFonts w:ascii="Arial" w:hAnsi="Arial"/>
          <w:b/>
          <w:i/>
          <w:spacing w:val="40"/>
          <w:sz w:val="28"/>
          <w:szCs w:val="20"/>
          <w:lang w:eastAsia="en-US"/>
        </w:rPr>
        <w:t>URISTIČNE VODNIKE V OBČINI IDRIJA</w:t>
      </w:r>
    </w:p>
    <w:p w:rsidR="00407DAE" w:rsidRPr="00407DAE" w:rsidRDefault="00407DAE" w:rsidP="00E96C64">
      <w:pPr>
        <w:jc w:val="center"/>
        <w:rPr>
          <w:i/>
          <w:szCs w:val="20"/>
          <w:lang w:eastAsia="en-US"/>
        </w:rPr>
      </w:pPr>
    </w:p>
    <w:p w:rsidR="00407DAE" w:rsidRPr="00407DAE" w:rsidRDefault="00407DAE" w:rsidP="00407DAE">
      <w:pPr>
        <w:rPr>
          <w:i/>
          <w:szCs w:val="20"/>
          <w:lang w:eastAsia="en-US"/>
        </w:rPr>
      </w:pP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  <w:r w:rsidRPr="00407DAE">
        <w:rPr>
          <w:rFonts w:ascii="Arial" w:hAnsi="Arial"/>
          <w:i/>
          <w:sz w:val="20"/>
          <w:szCs w:val="20"/>
          <w:lang w:eastAsia="en-US"/>
        </w:rPr>
        <w:t>Ime in priimek _______________________________________________________________</w:t>
      </w: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  <w:r w:rsidRPr="00407DAE">
        <w:rPr>
          <w:rFonts w:ascii="Arial" w:hAnsi="Arial"/>
          <w:i/>
          <w:sz w:val="20"/>
          <w:szCs w:val="20"/>
          <w:lang w:eastAsia="en-US"/>
        </w:rPr>
        <w:t>Naslov (stalni) ______________________________________ telefon __________________</w:t>
      </w: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  <w:r w:rsidRPr="00407DAE">
        <w:rPr>
          <w:rFonts w:ascii="Arial" w:hAnsi="Arial"/>
          <w:i/>
          <w:sz w:val="20"/>
          <w:szCs w:val="20"/>
          <w:lang w:eastAsia="en-US"/>
        </w:rPr>
        <w:t>Elektronski naslov ___________________________________________________________</w:t>
      </w: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  <w:r w:rsidRPr="00407DAE">
        <w:rPr>
          <w:rFonts w:ascii="Arial" w:hAnsi="Arial"/>
          <w:i/>
          <w:sz w:val="20"/>
          <w:szCs w:val="20"/>
          <w:lang w:eastAsia="en-US"/>
        </w:rPr>
        <w:t>Kraj in datum rojstva _________________________________________________________</w:t>
      </w: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</w:p>
    <w:p w:rsidR="00407DAE" w:rsidRPr="00407DAE" w:rsidRDefault="00407DAE" w:rsidP="00407DAE">
      <w:pPr>
        <w:jc w:val="both"/>
        <w:rPr>
          <w:rFonts w:ascii="Arial" w:hAnsi="Arial"/>
          <w:i/>
          <w:sz w:val="20"/>
          <w:szCs w:val="20"/>
          <w:lang w:eastAsia="en-US"/>
        </w:rPr>
      </w:pPr>
      <w:r w:rsidRPr="00407DAE">
        <w:rPr>
          <w:rFonts w:ascii="Arial" w:hAnsi="Arial"/>
          <w:i/>
          <w:sz w:val="20"/>
          <w:szCs w:val="20"/>
          <w:lang w:eastAsia="en-US"/>
        </w:rPr>
        <w:t>EMŠO: _______________________________ Davčna št.: ___________________________</w:t>
      </w: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  <w:r w:rsidRPr="00407DAE">
        <w:rPr>
          <w:rFonts w:ascii="Arial" w:hAnsi="Arial"/>
          <w:i/>
          <w:sz w:val="20"/>
          <w:szCs w:val="20"/>
          <w:lang w:eastAsia="en-US"/>
        </w:rPr>
        <w:t xml:space="preserve">Zavezanec za DDV:                 Da                                   Ne    </w:t>
      </w: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  <w:r w:rsidRPr="00407DAE">
        <w:rPr>
          <w:rFonts w:ascii="Arial" w:hAnsi="Arial"/>
          <w:i/>
          <w:sz w:val="20"/>
          <w:szCs w:val="20"/>
          <w:lang w:eastAsia="en-US"/>
        </w:rPr>
        <w:t>Izobrazba __________________________________________________________________</w:t>
      </w: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  <w:r w:rsidRPr="00407DAE">
        <w:rPr>
          <w:rFonts w:ascii="Arial" w:hAnsi="Arial"/>
          <w:i/>
          <w:sz w:val="20"/>
          <w:szCs w:val="20"/>
          <w:lang w:eastAsia="en-US"/>
        </w:rPr>
        <w:t>Zaposlitev ali šola ___________________________________________________________</w:t>
      </w: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  <w:r w:rsidRPr="00407DAE">
        <w:rPr>
          <w:rFonts w:ascii="Arial" w:hAnsi="Arial"/>
          <w:i/>
          <w:sz w:val="20"/>
          <w:szCs w:val="20"/>
          <w:lang w:eastAsia="en-US"/>
        </w:rPr>
        <w:t>Tuji jeziki - aktivno ___________________________________________________________</w:t>
      </w: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  <w:r w:rsidRPr="00407DAE">
        <w:rPr>
          <w:rFonts w:ascii="Arial" w:hAnsi="Arial"/>
          <w:i/>
          <w:sz w:val="20"/>
          <w:szCs w:val="20"/>
          <w:lang w:eastAsia="en-US"/>
        </w:rPr>
        <w:t xml:space="preserve">               - pasivno ___________________________________________________________</w:t>
      </w: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</w:p>
    <w:p w:rsidR="00407DAE" w:rsidRPr="00407DAE" w:rsidRDefault="00974E3D" w:rsidP="00407DAE">
      <w:pPr>
        <w:rPr>
          <w:rFonts w:ascii="Arial" w:hAnsi="Arial"/>
          <w:i/>
          <w:sz w:val="20"/>
          <w:szCs w:val="20"/>
          <w:lang w:eastAsia="en-US"/>
        </w:rPr>
      </w:pPr>
      <w:r w:rsidRPr="00974E3D">
        <w:rPr>
          <w:rFonts w:ascii="Arial" w:hAnsi="Arial"/>
          <w:i/>
          <w:sz w:val="20"/>
          <w:szCs w:val="20"/>
          <w:lang w:eastAsia="en-US"/>
        </w:rPr>
        <w:t xml:space="preserve">Dosedanje izkušnje </w:t>
      </w:r>
      <w:r w:rsidR="00407DAE" w:rsidRPr="00407DAE">
        <w:rPr>
          <w:rFonts w:ascii="Arial" w:hAnsi="Arial"/>
          <w:i/>
          <w:sz w:val="20"/>
          <w:szCs w:val="20"/>
          <w:lang w:eastAsia="en-US"/>
        </w:rPr>
        <w:t>v turizmu? _____________________________________________________</w:t>
      </w: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  <w:r w:rsidRPr="00407DAE">
        <w:rPr>
          <w:rFonts w:ascii="Arial" w:hAnsi="Arial"/>
          <w:i/>
          <w:sz w:val="20"/>
          <w:szCs w:val="20"/>
          <w:lang w:eastAsia="en-US"/>
        </w:rPr>
        <w:t>__________________________________________________________________________</w:t>
      </w: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  <w:r w:rsidRPr="00407DAE">
        <w:rPr>
          <w:rFonts w:ascii="Arial" w:hAnsi="Arial"/>
          <w:i/>
          <w:sz w:val="20"/>
          <w:szCs w:val="20"/>
          <w:lang w:eastAsia="en-US"/>
        </w:rPr>
        <w:t>S kakšnimi gosti si želite prvenstveno delati ?           domačimi</w:t>
      </w:r>
      <w:r w:rsidRPr="00407DAE">
        <w:rPr>
          <w:rFonts w:ascii="Arial" w:hAnsi="Arial"/>
          <w:i/>
          <w:sz w:val="20"/>
          <w:szCs w:val="20"/>
          <w:lang w:eastAsia="en-US"/>
        </w:rPr>
        <w:tab/>
        <w:t xml:space="preserve">      tujim</w:t>
      </w:r>
      <w:r>
        <w:rPr>
          <w:rFonts w:ascii="Arial" w:hAnsi="Arial"/>
          <w:i/>
          <w:sz w:val="20"/>
          <w:szCs w:val="20"/>
          <w:lang w:eastAsia="en-US"/>
        </w:rPr>
        <w:t>i</w:t>
      </w:r>
      <w:r w:rsidRPr="00407DAE">
        <w:rPr>
          <w:rFonts w:ascii="Arial" w:hAnsi="Arial"/>
          <w:i/>
          <w:sz w:val="20"/>
          <w:szCs w:val="20"/>
          <w:lang w:eastAsia="en-US"/>
        </w:rPr>
        <w:t xml:space="preserve">           </w:t>
      </w:r>
      <w:r w:rsidRPr="00407DAE">
        <w:rPr>
          <w:rFonts w:ascii="Arial" w:hAnsi="Arial"/>
          <w:i/>
          <w:sz w:val="20"/>
          <w:szCs w:val="20"/>
          <w:lang w:eastAsia="en-US"/>
        </w:rPr>
        <w:tab/>
        <w:t>vseeno</w:t>
      </w: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  <w:r w:rsidRPr="00407DAE">
        <w:rPr>
          <w:rFonts w:ascii="Arial" w:hAnsi="Arial"/>
          <w:i/>
          <w:sz w:val="20"/>
          <w:szCs w:val="20"/>
          <w:lang w:eastAsia="en-US"/>
        </w:rPr>
        <w:t>Razpoložljivost za vodenje:        vikend          med tednom           dopoldan             popoldan</w:t>
      </w: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  <w:r w:rsidRPr="00407DAE">
        <w:rPr>
          <w:rFonts w:ascii="Arial" w:hAnsi="Arial"/>
          <w:i/>
          <w:sz w:val="20"/>
          <w:szCs w:val="20"/>
          <w:lang w:eastAsia="en-US"/>
        </w:rPr>
        <w:t>Ostale kvalifikacije in zanimanja (tečaji, izpiti, usposobljenost, hobiji, šport...) _____________</w:t>
      </w: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  <w:r w:rsidRPr="00407DAE">
        <w:rPr>
          <w:rFonts w:ascii="Arial" w:hAnsi="Arial"/>
          <w:i/>
          <w:sz w:val="20"/>
          <w:szCs w:val="20"/>
          <w:lang w:eastAsia="en-US"/>
        </w:rPr>
        <w:t>__________________________________________________________________________</w:t>
      </w:r>
    </w:p>
    <w:p w:rsidR="00407DAE" w:rsidRPr="00407DAE" w:rsidRDefault="00407DAE" w:rsidP="00407DAE">
      <w:pPr>
        <w:rPr>
          <w:rFonts w:ascii="Arial" w:hAnsi="Arial"/>
          <w:i/>
          <w:sz w:val="20"/>
          <w:szCs w:val="20"/>
          <w:lang w:eastAsia="en-US"/>
        </w:rPr>
      </w:pPr>
    </w:p>
    <w:p w:rsidR="00974E3D" w:rsidRPr="00974E3D" w:rsidRDefault="001A4E7D" w:rsidP="00974E3D">
      <w:pPr>
        <w:rPr>
          <w:rFonts w:ascii="Arial" w:hAnsi="Arial"/>
          <w:i/>
          <w:sz w:val="20"/>
          <w:szCs w:val="20"/>
          <w:lang w:eastAsia="en-US"/>
        </w:rPr>
      </w:pPr>
      <w:r>
        <w:rPr>
          <w:rFonts w:ascii="Arial" w:hAnsi="Arial"/>
          <w:i/>
          <w:sz w:val="20"/>
          <w:szCs w:val="20"/>
          <w:lang w:eastAsia="en-US"/>
        </w:rPr>
        <w:t>Kotizacijo</w:t>
      </w:r>
      <w:bookmarkStart w:id="0" w:name="_GoBack"/>
      <w:bookmarkEnd w:id="0"/>
      <w:r w:rsidR="00974E3D" w:rsidRPr="00974E3D">
        <w:rPr>
          <w:rFonts w:ascii="Arial" w:hAnsi="Arial"/>
          <w:i/>
          <w:sz w:val="20"/>
          <w:szCs w:val="20"/>
          <w:lang w:eastAsia="en-US"/>
        </w:rPr>
        <w:t xml:space="preserve"> v višini </w:t>
      </w:r>
      <w:r w:rsidR="00974E3D">
        <w:rPr>
          <w:rFonts w:ascii="Arial" w:hAnsi="Arial"/>
          <w:i/>
          <w:sz w:val="20"/>
          <w:szCs w:val="20"/>
          <w:lang w:eastAsia="en-US"/>
        </w:rPr>
        <w:t xml:space="preserve">50 </w:t>
      </w:r>
      <w:r w:rsidR="00974E3D" w:rsidRPr="00974E3D">
        <w:rPr>
          <w:rFonts w:ascii="Arial" w:hAnsi="Arial"/>
          <w:i/>
          <w:sz w:val="20"/>
          <w:szCs w:val="20"/>
          <w:lang w:eastAsia="en-US"/>
        </w:rPr>
        <w:t xml:space="preserve">EUR (z vključenim DDV) bom plačal/a </w:t>
      </w:r>
      <w:r w:rsidR="00974E3D">
        <w:rPr>
          <w:rFonts w:ascii="Arial" w:hAnsi="Arial"/>
          <w:i/>
          <w:sz w:val="20"/>
          <w:szCs w:val="20"/>
          <w:lang w:eastAsia="en-US"/>
        </w:rPr>
        <w:t>po predračunu pred usposabljanjem.</w:t>
      </w:r>
    </w:p>
    <w:p w:rsidR="00974E3D" w:rsidRPr="00974E3D" w:rsidRDefault="00974E3D" w:rsidP="00974E3D">
      <w:pPr>
        <w:rPr>
          <w:rFonts w:ascii="Arial" w:hAnsi="Arial"/>
          <w:i/>
          <w:sz w:val="20"/>
          <w:szCs w:val="20"/>
          <w:lang w:eastAsia="en-US"/>
        </w:rPr>
      </w:pPr>
    </w:p>
    <w:p w:rsidR="00974E3D" w:rsidRPr="00974E3D" w:rsidRDefault="00974E3D" w:rsidP="00974E3D">
      <w:pPr>
        <w:rPr>
          <w:rFonts w:ascii="Arial" w:hAnsi="Arial"/>
          <w:i/>
          <w:sz w:val="20"/>
          <w:szCs w:val="20"/>
          <w:lang w:eastAsia="en-US"/>
        </w:rPr>
      </w:pPr>
      <w:r w:rsidRPr="00974E3D">
        <w:rPr>
          <w:rFonts w:ascii="Arial" w:hAnsi="Arial"/>
          <w:i/>
          <w:sz w:val="20"/>
          <w:szCs w:val="20"/>
          <w:lang w:eastAsia="en-US"/>
        </w:rPr>
        <w:t>Izjava:</w:t>
      </w:r>
    </w:p>
    <w:p w:rsidR="00974E3D" w:rsidRPr="00974E3D" w:rsidRDefault="00974E3D" w:rsidP="00974E3D">
      <w:pPr>
        <w:rPr>
          <w:rFonts w:ascii="Arial" w:hAnsi="Arial"/>
          <w:i/>
          <w:sz w:val="20"/>
          <w:szCs w:val="20"/>
          <w:lang w:eastAsia="en-US"/>
        </w:rPr>
      </w:pPr>
      <w:r w:rsidRPr="00974E3D">
        <w:rPr>
          <w:rFonts w:ascii="Arial" w:hAnsi="Arial"/>
          <w:i/>
          <w:sz w:val="20"/>
          <w:szCs w:val="20"/>
          <w:lang w:eastAsia="en-US"/>
        </w:rPr>
        <w:t xml:space="preserve">S podpisom prijave na usposabljanje soglašam, da se podatki, navedeni v obrazcu, uporabljajo za potrebe evidenc in registrov na področju izobraževanj in usposabljanj ter za  promocijske namene za objavo na seznamu turističnih vodnikov </w:t>
      </w:r>
      <w:r>
        <w:rPr>
          <w:rFonts w:ascii="Arial" w:hAnsi="Arial"/>
          <w:i/>
          <w:sz w:val="20"/>
          <w:szCs w:val="20"/>
          <w:lang w:eastAsia="en-US"/>
        </w:rPr>
        <w:t>Občine Idrija</w:t>
      </w:r>
      <w:r w:rsidRPr="00974E3D">
        <w:rPr>
          <w:rFonts w:ascii="Arial" w:hAnsi="Arial"/>
          <w:i/>
          <w:sz w:val="20"/>
          <w:szCs w:val="20"/>
          <w:lang w:eastAsia="en-US"/>
        </w:rPr>
        <w:t>, ki bo javno objavljen (ZVOP-1 in GDPR).</w:t>
      </w:r>
    </w:p>
    <w:p w:rsidR="00974E3D" w:rsidRDefault="00974E3D" w:rsidP="00974E3D">
      <w:pPr>
        <w:rPr>
          <w:rFonts w:ascii="Arial" w:hAnsi="Arial"/>
          <w:i/>
          <w:sz w:val="20"/>
          <w:szCs w:val="20"/>
          <w:lang w:eastAsia="en-US"/>
        </w:rPr>
      </w:pPr>
    </w:p>
    <w:p w:rsidR="00974E3D" w:rsidRDefault="00974E3D" w:rsidP="00974E3D">
      <w:pPr>
        <w:rPr>
          <w:rFonts w:ascii="Arial" w:hAnsi="Arial"/>
          <w:i/>
          <w:sz w:val="20"/>
          <w:szCs w:val="20"/>
          <w:lang w:eastAsia="en-US"/>
        </w:rPr>
      </w:pPr>
    </w:p>
    <w:p w:rsidR="00974E3D" w:rsidRPr="00974E3D" w:rsidRDefault="00974E3D" w:rsidP="00974E3D">
      <w:pPr>
        <w:rPr>
          <w:rFonts w:ascii="Arial" w:hAnsi="Arial"/>
          <w:i/>
          <w:sz w:val="20"/>
          <w:szCs w:val="20"/>
          <w:lang w:eastAsia="en-US"/>
        </w:rPr>
      </w:pPr>
      <w:r w:rsidRPr="00974E3D">
        <w:rPr>
          <w:rFonts w:ascii="Arial" w:hAnsi="Arial"/>
          <w:i/>
          <w:sz w:val="20"/>
          <w:szCs w:val="20"/>
          <w:lang w:eastAsia="en-US"/>
        </w:rPr>
        <w:t>V/na _______________________________, dne _____________________</w:t>
      </w:r>
    </w:p>
    <w:p w:rsidR="00974E3D" w:rsidRDefault="00974E3D" w:rsidP="00974E3D">
      <w:pPr>
        <w:rPr>
          <w:rFonts w:ascii="Arial" w:hAnsi="Arial"/>
          <w:i/>
          <w:sz w:val="20"/>
          <w:szCs w:val="20"/>
          <w:lang w:eastAsia="en-US"/>
        </w:rPr>
      </w:pPr>
    </w:p>
    <w:p w:rsidR="00974E3D" w:rsidRDefault="00974E3D" w:rsidP="00974E3D">
      <w:pPr>
        <w:rPr>
          <w:rFonts w:ascii="Arial" w:hAnsi="Arial"/>
          <w:i/>
          <w:sz w:val="20"/>
          <w:szCs w:val="20"/>
          <w:lang w:eastAsia="en-US"/>
        </w:rPr>
      </w:pPr>
    </w:p>
    <w:p w:rsidR="001C50E3" w:rsidRDefault="00974E3D" w:rsidP="00974E3D">
      <w:pPr>
        <w:rPr>
          <w:rFonts w:ascii="Tahoma" w:hAnsi="Tahoma" w:cs="Tahoma"/>
          <w:szCs w:val="22"/>
        </w:rPr>
      </w:pPr>
      <w:r w:rsidRPr="00974E3D">
        <w:rPr>
          <w:rFonts w:ascii="Arial" w:hAnsi="Arial"/>
          <w:i/>
          <w:sz w:val="20"/>
          <w:szCs w:val="20"/>
          <w:lang w:eastAsia="en-US"/>
        </w:rPr>
        <w:t>Podpis kandidata/ke _______________________________________________________</w:t>
      </w:r>
    </w:p>
    <w:sectPr w:rsidR="001C50E3" w:rsidSect="00942FAF">
      <w:headerReference w:type="default" r:id="rId7"/>
      <w:footerReference w:type="default" r:id="rId8"/>
      <w:pgSz w:w="11906" w:h="16838"/>
      <w:pgMar w:top="1417" w:right="1417" w:bottom="1417" w:left="1417" w:header="227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B2E" w:rsidRDefault="00E80B2E" w:rsidP="00EB64CA">
      <w:r>
        <w:separator/>
      </w:r>
    </w:p>
  </w:endnote>
  <w:endnote w:type="continuationSeparator" w:id="0">
    <w:p w:rsidR="00E80B2E" w:rsidRDefault="00E80B2E" w:rsidP="00EB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778" w:rsidRPr="00407DAE" w:rsidRDefault="000D1AC0" w:rsidP="000D1AC0">
    <w:pPr>
      <w:pStyle w:val="Noga"/>
      <w:ind w:left="4536" w:hanging="4536"/>
      <w:rPr>
        <w:rFonts w:ascii="Tahoma" w:hAnsi="Tahoma" w:cs="Tahoma"/>
        <w:color w:val="A6A6A6"/>
        <w:sz w:val="16"/>
        <w:szCs w:val="16"/>
        <w:vertAlign w:val="subscript"/>
      </w:rPr>
    </w:pPr>
    <w:r w:rsidRPr="00C46778">
      <w:rPr>
        <w:rFonts w:ascii="Tahoma" w:hAnsi="Tahoma" w:cs="Tahoma"/>
        <w:color w:val="C00000"/>
        <w:sz w:val="16"/>
        <w:szCs w:val="16"/>
      </w:rPr>
      <w:t>Zavod za turizem Idrija</w:t>
    </w:r>
    <w:r w:rsidRPr="00407DAE">
      <w:rPr>
        <w:rFonts w:ascii="Tahoma" w:hAnsi="Tahoma" w:cs="Tahoma"/>
        <w:color w:val="A6A6A6"/>
        <w:sz w:val="16"/>
        <w:szCs w:val="16"/>
      </w:rPr>
      <w:t xml:space="preserve"> </w:t>
    </w:r>
    <w:r w:rsidRPr="00407DAE">
      <w:rPr>
        <w:rFonts w:ascii="Tahoma" w:hAnsi="Tahoma" w:cs="Tahoma"/>
        <w:color w:val="A6A6A6"/>
        <w:sz w:val="16"/>
        <w:szCs w:val="16"/>
        <w:vertAlign w:val="subscript"/>
      </w:rPr>
      <w:t xml:space="preserve">* </w:t>
    </w:r>
    <w:r w:rsidRPr="00407DAE">
      <w:rPr>
        <w:rFonts w:ascii="Tahoma" w:hAnsi="Tahoma" w:cs="Tahoma"/>
        <w:color w:val="A6A6A6"/>
        <w:sz w:val="16"/>
        <w:szCs w:val="16"/>
      </w:rPr>
      <w:t xml:space="preserve">Mestni trg 2 </w:t>
    </w:r>
    <w:r w:rsidRPr="00407DAE">
      <w:rPr>
        <w:rFonts w:ascii="Tahoma" w:hAnsi="Tahoma" w:cs="Tahoma"/>
        <w:color w:val="A6A6A6"/>
        <w:sz w:val="16"/>
        <w:szCs w:val="16"/>
        <w:vertAlign w:val="subscript"/>
      </w:rPr>
      <w:t xml:space="preserve">* </w:t>
    </w:r>
    <w:r w:rsidRPr="00407DAE">
      <w:rPr>
        <w:rFonts w:ascii="Tahoma" w:hAnsi="Tahoma" w:cs="Tahoma"/>
        <w:color w:val="A6A6A6"/>
        <w:sz w:val="16"/>
        <w:szCs w:val="16"/>
      </w:rPr>
      <w:t xml:space="preserve">SI </w:t>
    </w:r>
    <w:r w:rsidRPr="00407DAE">
      <w:rPr>
        <w:rFonts w:ascii="Tahoma" w:hAnsi="Tahoma" w:cs="Tahoma"/>
        <w:color w:val="A6A6A6"/>
        <w:sz w:val="16"/>
        <w:szCs w:val="16"/>
        <w:vertAlign w:val="subscript"/>
      </w:rPr>
      <w:t xml:space="preserve">* </w:t>
    </w:r>
    <w:r w:rsidRPr="00407DAE">
      <w:rPr>
        <w:rFonts w:ascii="Tahoma" w:hAnsi="Tahoma" w:cs="Tahoma"/>
        <w:color w:val="A6A6A6"/>
        <w:sz w:val="16"/>
        <w:szCs w:val="16"/>
      </w:rPr>
      <w:t xml:space="preserve">5280 Idrija, Slovenija </w:t>
    </w:r>
    <w:r w:rsidRPr="00407DAE">
      <w:rPr>
        <w:rFonts w:ascii="Tahoma" w:hAnsi="Tahoma" w:cs="Tahoma"/>
        <w:color w:val="A6A6A6"/>
        <w:sz w:val="16"/>
        <w:szCs w:val="16"/>
        <w:vertAlign w:val="subscript"/>
      </w:rPr>
      <w:t xml:space="preserve">* </w:t>
    </w:r>
    <w:r w:rsidR="00C46778" w:rsidRPr="00407DAE">
      <w:rPr>
        <w:rFonts w:ascii="Tahoma" w:hAnsi="Tahoma" w:cs="Tahoma"/>
        <w:color w:val="A6A6A6"/>
        <w:sz w:val="16"/>
        <w:szCs w:val="16"/>
      </w:rPr>
      <w:t xml:space="preserve">ID za DDV: SI 51208296 </w:t>
    </w:r>
    <w:r w:rsidR="00C46778" w:rsidRPr="00407DAE">
      <w:rPr>
        <w:rFonts w:ascii="Tahoma" w:hAnsi="Tahoma" w:cs="Tahoma"/>
        <w:color w:val="A6A6A6"/>
        <w:sz w:val="16"/>
        <w:szCs w:val="16"/>
        <w:vertAlign w:val="subscript"/>
      </w:rPr>
      <w:t xml:space="preserve">* </w:t>
    </w:r>
    <w:r w:rsidR="00C46778" w:rsidRPr="00407DAE">
      <w:rPr>
        <w:rFonts w:ascii="Tahoma" w:hAnsi="Tahoma" w:cs="Tahoma"/>
        <w:color w:val="A6A6A6"/>
        <w:sz w:val="16"/>
        <w:szCs w:val="16"/>
      </w:rPr>
      <w:t xml:space="preserve">MŠ: 3805999000 </w:t>
    </w:r>
    <w:r w:rsidR="00C46778" w:rsidRPr="00407DAE">
      <w:rPr>
        <w:rFonts w:ascii="Tahoma" w:hAnsi="Tahoma" w:cs="Tahoma"/>
        <w:color w:val="A6A6A6"/>
        <w:sz w:val="16"/>
        <w:szCs w:val="16"/>
        <w:vertAlign w:val="subscript"/>
      </w:rPr>
      <w:t xml:space="preserve">* </w:t>
    </w:r>
  </w:p>
  <w:p w:rsidR="000D1AC0" w:rsidRPr="00C46778" w:rsidRDefault="000D1AC0" w:rsidP="000D1AC0">
    <w:pPr>
      <w:pStyle w:val="Noga"/>
      <w:ind w:left="4536" w:hanging="4536"/>
      <w:rPr>
        <w:rFonts w:ascii="Tahoma" w:hAnsi="Tahoma" w:cs="Tahoma"/>
        <w:sz w:val="16"/>
        <w:szCs w:val="16"/>
      </w:rPr>
    </w:pPr>
    <w:r w:rsidRPr="00C46778">
      <w:rPr>
        <w:rFonts w:ascii="Tahoma" w:hAnsi="Tahoma" w:cs="Tahoma"/>
        <w:color w:val="C00000"/>
        <w:sz w:val="16"/>
        <w:szCs w:val="16"/>
      </w:rPr>
      <w:t>T</w:t>
    </w:r>
    <w:r w:rsidRPr="00407DAE">
      <w:rPr>
        <w:rFonts w:ascii="Tahoma" w:hAnsi="Tahoma" w:cs="Tahoma"/>
        <w:color w:val="A6A6A6"/>
        <w:sz w:val="16"/>
        <w:szCs w:val="16"/>
      </w:rPr>
      <w:t>:</w:t>
    </w:r>
    <w:r w:rsidR="00C46778">
      <w:rPr>
        <w:rFonts w:ascii="Tahoma" w:hAnsi="Tahoma" w:cs="Tahoma"/>
        <w:sz w:val="16"/>
        <w:szCs w:val="16"/>
      </w:rPr>
      <w:t xml:space="preserve"> </w:t>
    </w:r>
    <w:r w:rsidRPr="00407DAE">
      <w:rPr>
        <w:rFonts w:ascii="Tahoma" w:hAnsi="Tahoma" w:cs="Tahoma"/>
        <w:color w:val="A6A6A6"/>
        <w:sz w:val="16"/>
        <w:szCs w:val="16"/>
      </w:rPr>
      <w:t>05</w:t>
    </w:r>
    <w:r w:rsidRPr="00407DAE">
      <w:rPr>
        <w:rFonts w:ascii="Tahoma" w:hAnsi="Tahoma" w:cs="Tahoma"/>
        <w:color w:val="A6A6A6"/>
        <w:sz w:val="16"/>
        <w:szCs w:val="16"/>
        <w:vertAlign w:val="subscript"/>
      </w:rPr>
      <w:t xml:space="preserve"> </w:t>
    </w:r>
    <w:r w:rsidRPr="00407DAE">
      <w:rPr>
        <w:rFonts w:ascii="Tahoma" w:hAnsi="Tahoma" w:cs="Tahoma"/>
        <w:color w:val="A6A6A6"/>
        <w:sz w:val="16"/>
        <w:szCs w:val="16"/>
      </w:rPr>
      <w:t>373 40 70</w:t>
    </w:r>
    <w:r>
      <w:rPr>
        <w:rFonts w:ascii="Tahoma" w:hAnsi="Tahoma" w:cs="Tahoma"/>
        <w:sz w:val="16"/>
        <w:szCs w:val="16"/>
      </w:rPr>
      <w:t xml:space="preserve">  </w:t>
    </w:r>
    <w:r w:rsidRPr="00C46778">
      <w:rPr>
        <w:rFonts w:ascii="Tahoma" w:hAnsi="Tahoma" w:cs="Tahoma"/>
        <w:color w:val="C00000"/>
        <w:sz w:val="16"/>
        <w:szCs w:val="16"/>
      </w:rPr>
      <w:t>M</w:t>
    </w:r>
    <w:r w:rsidRPr="00407DAE">
      <w:rPr>
        <w:rFonts w:ascii="Tahoma" w:hAnsi="Tahoma" w:cs="Tahoma"/>
        <w:color w:val="A6A6A6"/>
        <w:sz w:val="16"/>
        <w:szCs w:val="16"/>
      </w:rPr>
      <w:t>:</w:t>
    </w:r>
    <w:r>
      <w:rPr>
        <w:rFonts w:ascii="Tahoma" w:hAnsi="Tahoma" w:cs="Tahoma"/>
        <w:sz w:val="16"/>
        <w:szCs w:val="16"/>
      </w:rPr>
      <w:t xml:space="preserve"> </w:t>
    </w:r>
    <w:hyperlink r:id="rId1" w:history="1">
      <w:r w:rsidRPr="0036140F">
        <w:rPr>
          <w:rStyle w:val="Hiperpovezava"/>
          <w:rFonts w:ascii="Tahoma" w:hAnsi="Tahoma" w:cs="Tahoma"/>
          <w:sz w:val="16"/>
          <w:szCs w:val="16"/>
        </w:rPr>
        <w:t>info@visit-idrija.si</w:t>
      </w:r>
    </w:hyperlink>
    <w:r w:rsidR="00C46778">
      <w:rPr>
        <w:rFonts w:ascii="Tahoma" w:hAnsi="Tahoma" w:cs="Tahoma"/>
        <w:sz w:val="16"/>
        <w:szCs w:val="16"/>
      </w:rPr>
      <w:t xml:space="preserve">  </w:t>
    </w:r>
    <w:r w:rsidR="00C46778" w:rsidRPr="00407DAE">
      <w:rPr>
        <w:rFonts w:ascii="Tahoma" w:hAnsi="Tahoma" w:cs="Tahoma"/>
        <w:color w:val="A6A6A6"/>
        <w:sz w:val="16"/>
        <w:szCs w:val="16"/>
        <w:vertAlign w:val="subscript"/>
      </w:rPr>
      <w:t xml:space="preserve">* </w:t>
    </w:r>
    <w:hyperlink r:id="rId2" w:history="1">
      <w:r w:rsidR="00C46778" w:rsidRPr="00407DAE">
        <w:rPr>
          <w:rStyle w:val="Hiperpovezava"/>
          <w:rFonts w:ascii="Tahoma" w:hAnsi="Tahoma" w:cs="Tahoma"/>
          <w:color w:val="A6A6A6"/>
          <w:sz w:val="16"/>
          <w:szCs w:val="16"/>
          <w:u w:val="none"/>
        </w:rPr>
        <w:t>www.visit-idrija.si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B2E" w:rsidRDefault="00E80B2E" w:rsidP="00EB64CA">
      <w:r>
        <w:separator/>
      </w:r>
    </w:p>
  </w:footnote>
  <w:footnote w:type="continuationSeparator" w:id="0">
    <w:p w:rsidR="00E80B2E" w:rsidRDefault="00E80B2E" w:rsidP="00EB6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4CA" w:rsidRDefault="00942FAF" w:rsidP="00942FAF">
    <w:pPr>
      <w:pStyle w:val="Glava"/>
      <w:jc w:val="center"/>
    </w:pPr>
    <w:r>
      <w:rPr>
        <w:noProof/>
      </w:rPr>
      <w:drawing>
        <wp:inline distT="0" distB="0" distL="0" distR="0">
          <wp:extent cx="1872000" cy="1367294"/>
          <wp:effectExtent l="0" t="0" r="0" b="0"/>
          <wp:docPr id="2" name="Slika 1" descr="idrij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rija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2000" cy="1367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A3C65"/>
    <w:multiLevelType w:val="hybridMultilevel"/>
    <w:tmpl w:val="ECAAFC50"/>
    <w:lvl w:ilvl="0" w:tplc="BAF26DE8">
      <w:start w:val="500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752A60"/>
    <w:multiLevelType w:val="hybridMultilevel"/>
    <w:tmpl w:val="CCAC6DEC"/>
    <w:lvl w:ilvl="0" w:tplc="70A88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E3C4D"/>
    <w:multiLevelType w:val="hybridMultilevel"/>
    <w:tmpl w:val="5F828556"/>
    <w:lvl w:ilvl="0" w:tplc="FA46F3F4">
      <w:start w:val="528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34982"/>
    <w:multiLevelType w:val="hybridMultilevel"/>
    <w:tmpl w:val="7B32AAC2"/>
    <w:lvl w:ilvl="0" w:tplc="70A8803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F253C46"/>
    <w:multiLevelType w:val="hybridMultilevel"/>
    <w:tmpl w:val="E5D26856"/>
    <w:lvl w:ilvl="0" w:tplc="9028B302">
      <w:start w:val="527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A98"/>
    <w:multiLevelType w:val="hybridMultilevel"/>
    <w:tmpl w:val="EED4EA56"/>
    <w:lvl w:ilvl="0" w:tplc="70A88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C0FBA"/>
    <w:multiLevelType w:val="hybridMultilevel"/>
    <w:tmpl w:val="165E6D4C"/>
    <w:lvl w:ilvl="0" w:tplc="1B2E0DC8">
      <w:start w:val="426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04316"/>
    <w:multiLevelType w:val="hybridMultilevel"/>
    <w:tmpl w:val="901AA4BC"/>
    <w:lvl w:ilvl="0" w:tplc="ED7A1ABA">
      <w:start w:val="100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42B04"/>
    <w:multiLevelType w:val="hybridMultilevel"/>
    <w:tmpl w:val="08FCEDDA"/>
    <w:lvl w:ilvl="0" w:tplc="C3D2F2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C15F8"/>
    <w:multiLevelType w:val="hybridMultilevel"/>
    <w:tmpl w:val="EF16E5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502C2"/>
    <w:multiLevelType w:val="hybridMultilevel"/>
    <w:tmpl w:val="440CEDBA"/>
    <w:lvl w:ilvl="0" w:tplc="E72E67AA">
      <w:start w:val="50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D9"/>
    <w:rsid w:val="00010EB8"/>
    <w:rsid w:val="000276F1"/>
    <w:rsid w:val="00054DFD"/>
    <w:rsid w:val="00060A26"/>
    <w:rsid w:val="00072F4D"/>
    <w:rsid w:val="00073580"/>
    <w:rsid w:val="0009591E"/>
    <w:rsid w:val="000C3D5E"/>
    <w:rsid w:val="000C6FAA"/>
    <w:rsid w:val="000C7F02"/>
    <w:rsid w:val="000D1AC0"/>
    <w:rsid w:val="000D3C0B"/>
    <w:rsid w:val="000F73A4"/>
    <w:rsid w:val="001263D4"/>
    <w:rsid w:val="00127932"/>
    <w:rsid w:val="00127A71"/>
    <w:rsid w:val="00137534"/>
    <w:rsid w:val="00165A62"/>
    <w:rsid w:val="00172230"/>
    <w:rsid w:val="0018651F"/>
    <w:rsid w:val="001A11E8"/>
    <w:rsid w:val="001A252D"/>
    <w:rsid w:val="001A4E7D"/>
    <w:rsid w:val="001B0366"/>
    <w:rsid w:val="001B0703"/>
    <w:rsid w:val="001B5470"/>
    <w:rsid w:val="001C28DB"/>
    <w:rsid w:val="001C50E3"/>
    <w:rsid w:val="001E1FA8"/>
    <w:rsid w:val="001E731D"/>
    <w:rsid w:val="002010DA"/>
    <w:rsid w:val="002028B5"/>
    <w:rsid w:val="00206996"/>
    <w:rsid w:val="00216BC2"/>
    <w:rsid w:val="00223393"/>
    <w:rsid w:val="00224595"/>
    <w:rsid w:val="00227C83"/>
    <w:rsid w:val="002312A7"/>
    <w:rsid w:val="00233EDE"/>
    <w:rsid w:val="00242D62"/>
    <w:rsid w:val="0024308F"/>
    <w:rsid w:val="002515A1"/>
    <w:rsid w:val="00262AFF"/>
    <w:rsid w:val="002723A1"/>
    <w:rsid w:val="0028403B"/>
    <w:rsid w:val="00287B29"/>
    <w:rsid w:val="002C2C12"/>
    <w:rsid w:val="002C4AC1"/>
    <w:rsid w:val="002D7FCB"/>
    <w:rsid w:val="002F1848"/>
    <w:rsid w:val="002F29D5"/>
    <w:rsid w:val="003003A7"/>
    <w:rsid w:val="00302635"/>
    <w:rsid w:val="00324670"/>
    <w:rsid w:val="003259A7"/>
    <w:rsid w:val="00345EA1"/>
    <w:rsid w:val="00361053"/>
    <w:rsid w:val="00367CE8"/>
    <w:rsid w:val="00381330"/>
    <w:rsid w:val="00386054"/>
    <w:rsid w:val="003A0F54"/>
    <w:rsid w:val="003B1AC2"/>
    <w:rsid w:val="003B55F4"/>
    <w:rsid w:val="003C345C"/>
    <w:rsid w:val="003C4E51"/>
    <w:rsid w:val="003D12D8"/>
    <w:rsid w:val="003E4E1A"/>
    <w:rsid w:val="003F21F4"/>
    <w:rsid w:val="003F2A94"/>
    <w:rsid w:val="003F554A"/>
    <w:rsid w:val="0040002D"/>
    <w:rsid w:val="00407AD7"/>
    <w:rsid w:val="00407DAE"/>
    <w:rsid w:val="004201EA"/>
    <w:rsid w:val="00425B8C"/>
    <w:rsid w:val="004666BA"/>
    <w:rsid w:val="00472474"/>
    <w:rsid w:val="00475827"/>
    <w:rsid w:val="004760E1"/>
    <w:rsid w:val="0048655F"/>
    <w:rsid w:val="004925D2"/>
    <w:rsid w:val="004C0CDC"/>
    <w:rsid w:val="004C0E4C"/>
    <w:rsid w:val="004E6364"/>
    <w:rsid w:val="004E6EE3"/>
    <w:rsid w:val="004F2A11"/>
    <w:rsid w:val="004F2D34"/>
    <w:rsid w:val="004F5EC1"/>
    <w:rsid w:val="00520E37"/>
    <w:rsid w:val="00531AB2"/>
    <w:rsid w:val="00533C5E"/>
    <w:rsid w:val="0057007F"/>
    <w:rsid w:val="0057101B"/>
    <w:rsid w:val="00584D77"/>
    <w:rsid w:val="00584F33"/>
    <w:rsid w:val="005D1227"/>
    <w:rsid w:val="005D2F17"/>
    <w:rsid w:val="005F2281"/>
    <w:rsid w:val="005F4D91"/>
    <w:rsid w:val="005F5E7A"/>
    <w:rsid w:val="006049A8"/>
    <w:rsid w:val="006140C6"/>
    <w:rsid w:val="006161CE"/>
    <w:rsid w:val="0065563E"/>
    <w:rsid w:val="00656693"/>
    <w:rsid w:val="0066698D"/>
    <w:rsid w:val="006755E6"/>
    <w:rsid w:val="00675AFF"/>
    <w:rsid w:val="00683D36"/>
    <w:rsid w:val="006967EB"/>
    <w:rsid w:val="006B0A50"/>
    <w:rsid w:val="006B13C7"/>
    <w:rsid w:val="006B5DE2"/>
    <w:rsid w:val="006B6570"/>
    <w:rsid w:val="006C0685"/>
    <w:rsid w:val="006C75B2"/>
    <w:rsid w:val="006D78D3"/>
    <w:rsid w:val="006E7C21"/>
    <w:rsid w:val="006F1741"/>
    <w:rsid w:val="006F56BF"/>
    <w:rsid w:val="007404C9"/>
    <w:rsid w:val="0075369C"/>
    <w:rsid w:val="007A6FD8"/>
    <w:rsid w:val="007B569E"/>
    <w:rsid w:val="007C4A92"/>
    <w:rsid w:val="007C7C83"/>
    <w:rsid w:val="007F0012"/>
    <w:rsid w:val="007F3F71"/>
    <w:rsid w:val="007F5B1C"/>
    <w:rsid w:val="00803F4C"/>
    <w:rsid w:val="008224C6"/>
    <w:rsid w:val="00823B22"/>
    <w:rsid w:val="00824FE1"/>
    <w:rsid w:val="008307A0"/>
    <w:rsid w:val="00835A06"/>
    <w:rsid w:val="00836DCD"/>
    <w:rsid w:val="00841D86"/>
    <w:rsid w:val="008437E9"/>
    <w:rsid w:val="00854A77"/>
    <w:rsid w:val="0086126D"/>
    <w:rsid w:val="008620B3"/>
    <w:rsid w:val="00866E42"/>
    <w:rsid w:val="0087109B"/>
    <w:rsid w:val="008A78A0"/>
    <w:rsid w:val="008B1D42"/>
    <w:rsid w:val="008D476C"/>
    <w:rsid w:val="008E4C55"/>
    <w:rsid w:val="00900B1F"/>
    <w:rsid w:val="00921583"/>
    <w:rsid w:val="009339E8"/>
    <w:rsid w:val="009362FB"/>
    <w:rsid w:val="00942FAF"/>
    <w:rsid w:val="009458F0"/>
    <w:rsid w:val="009459BB"/>
    <w:rsid w:val="00951FC2"/>
    <w:rsid w:val="009721C3"/>
    <w:rsid w:val="00974E3D"/>
    <w:rsid w:val="009A7292"/>
    <w:rsid w:val="009B7F9C"/>
    <w:rsid w:val="009C153F"/>
    <w:rsid w:val="009D2946"/>
    <w:rsid w:val="00A01B15"/>
    <w:rsid w:val="00A0420A"/>
    <w:rsid w:val="00A06EFD"/>
    <w:rsid w:val="00A07502"/>
    <w:rsid w:val="00A12823"/>
    <w:rsid w:val="00A263D3"/>
    <w:rsid w:val="00A278DA"/>
    <w:rsid w:val="00A528ED"/>
    <w:rsid w:val="00A60C57"/>
    <w:rsid w:val="00A64D8F"/>
    <w:rsid w:val="00A959B4"/>
    <w:rsid w:val="00AB753F"/>
    <w:rsid w:val="00AE2429"/>
    <w:rsid w:val="00B1765B"/>
    <w:rsid w:val="00B87996"/>
    <w:rsid w:val="00BB50F0"/>
    <w:rsid w:val="00BF3CB2"/>
    <w:rsid w:val="00C0285D"/>
    <w:rsid w:val="00C20771"/>
    <w:rsid w:val="00C37967"/>
    <w:rsid w:val="00C46778"/>
    <w:rsid w:val="00C55543"/>
    <w:rsid w:val="00C65884"/>
    <w:rsid w:val="00C777BD"/>
    <w:rsid w:val="00C8772E"/>
    <w:rsid w:val="00CB552F"/>
    <w:rsid w:val="00CD1702"/>
    <w:rsid w:val="00CD2770"/>
    <w:rsid w:val="00D03832"/>
    <w:rsid w:val="00D142E6"/>
    <w:rsid w:val="00D20D1F"/>
    <w:rsid w:val="00D230B3"/>
    <w:rsid w:val="00D24694"/>
    <w:rsid w:val="00D40C90"/>
    <w:rsid w:val="00D56D6B"/>
    <w:rsid w:val="00D56FDE"/>
    <w:rsid w:val="00D75EE8"/>
    <w:rsid w:val="00D8711A"/>
    <w:rsid w:val="00D92846"/>
    <w:rsid w:val="00D931B9"/>
    <w:rsid w:val="00D9775F"/>
    <w:rsid w:val="00DA3517"/>
    <w:rsid w:val="00DA7924"/>
    <w:rsid w:val="00DC0736"/>
    <w:rsid w:val="00DE4472"/>
    <w:rsid w:val="00DF0E53"/>
    <w:rsid w:val="00DF1CA2"/>
    <w:rsid w:val="00DF2C9C"/>
    <w:rsid w:val="00DF7E0D"/>
    <w:rsid w:val="00E1498E"/>
    <w:rsid w:val="00E16618"/>
    <w:rsid w:val="00E3060E"/>
    <w:rsid w:val="00E51491"/>
    <w:rsid w:val="00E63DA1"/>
    <w:rsid w:val="00E766C6"/>
    <w:rsid w:val="00E76808"/>
    <w:rsid w:val="00E80B2E"/>
    <w:rsid w:val="00E81813"/>
    <w:rsid w:val="00E86BA6"/>
    <w:rsid w:val="00E92D47"/>
    <w:rsid w:val="00E96603"/>
    <w:rsid w:val="00E96C64"/>
    <w:rsid w:val="00E976D9"/>
    <w:rsid w:val="00EB0CB1"/>
    <w:rsid w:val="00EB64CA"/>
    <w:rsid w:val="00EC4DA1"/>
    <w:rsid w:val="00ED48DD"/>
    <w:rsid w:val="00EE1494"/>
    <w:rsid w:val="00EE2088"/>
    <w:rsid w:val="00F1097C"/>
    <w:rsid w:val="00F230B8"/>
    <w:rsid w:val="00F34779"/>
    <w:rsid w:val="00F54F70"/>
    <w:rsid w:val="00F55ACD"/>
    <w:rsid w:val="00F9050E"/>
    <w:rsid w:val="00FA7D45"/>
    <w:rsid w:val="00FB259D"/>
    <w:rsid w:val="00FB65CE"/>
    <w:rsid w:val="00FC7F8E"/>
    <w:rsid w:val="00FE07AC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4D981"/>
  <w15:docId w15:val="{B923DB77-DD35-456D-9D01-8427881D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97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5C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5CE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B64C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64C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B64C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B64C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5149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F2C9C"/>
    <w:rPr>
      <w:color w:val="0563C1" w:themeColor="hyperlink"/>
      <w:u w:val="single"/>
    </w:rPr>
  </w:style>
  <w:style w:type="table" w:styleId="Tabelamrea">
    <w:name w:val="Table Grid"/>
    <w:basedOn w:val="Navadnatabela"/>
    <w:uiPriority w:val="59"/>
    <w:rsid w:val="00D56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4666BA"/>
    <w:pPr>
      <w:spacing w:after="0" w:line="240" w:lineRule="auto"/>
      <w:jc w:val="both"/>
    </w:pPr>
    <w:rPr>
      <w:rFonts w:ascii="Tahoma" w:eastAsia="Times New Roman" w:hAnsi="Tahoma" w:cs="Times New Roman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sit-idrija.si" TargetMode="External"/><Relationship Id="rId1" Type="http://schemas.openxmlformats.org/officeDocument/2006/relationships/hyperlink" Target="mailto:info@visit-idrij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</dc:creator>
  <cp:lastModifiedBy>Mirka</cp:lastModifiedBy>
  <cp:revision>5</cp:revision>
  <cp:lastPrinted>2020-03-04T08:11:00Z</cp:lastPrinted>
  <dcterms:created xsi:type="dcterms:W3CDTF">2020-03-04T08:16:00Z</dcterms:created>
  <dcterms:modified xsi:type="dcterms:W3CDTF">2020-03-05T08:55:00Z</dcterms:modified>
</cp:coreProperties>
</file>